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9" w:rsidRPr="00E03F69" w:rsidRDefault="00E03F69" w:rsidP="00E03F69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E03F69">
        <w:rPr>
          <w:rFonts w:ascii="Century Gothic" w:eastAsia="Calibri" w:hAnsi="Century Gothic" w:cs="Times New Roman"/>
          <w:b/>
        </w:rPr>
        <w:t>SCHEDULE A:</w:t>
      </w:r>
    </w:p>
    <w:p w:rsidR="00E03F69" w:rsidRPr="00E03F69" w:rsidRDefault="00E03F69" w:rsidP="00E03F69">
      <w:pPr>
        <w:spacing w:after="200" w:line="240" w:lineRule="auto"/>
        <w:contextualSpacing/>
        <w:jc w:val="center"/>
        <w:rPr>
          <w:rFonts w:ascii="Century Gothic" w:eastAsia="Calibri" w:hAnsi="Century Gothic" w:cs="Arial"/>
          <w:b/>
        </w:rPr>
      </w:pPr>
      <w:r w:rsidRPr="00E03F69">
        <w:rPr>
          <w:rFonts w:ascii="Century Gothic" w:eastAsia="Calibri" w:hAnsi="Century Gothic" w:cs="Arial"/>
          <w:b/>
        </w:rPr>
        <w:t>COMPLAINT FORM (Form No.1)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837"/>
      </w:tblGrid>
      <w:tr w:rsidR="00E03F69" w:rsidRPr="00E03F69" w:rsidTr="00E03F69">
        <w:tc>
          <w:tcPr>
            <w:tcW w:w="11898" w:type="dxa"/>
            <w:gridSpan w:val="2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Name of Complaina</w:t>
            </w:r>
            <w:r w:rsidRPr="00E03F69">
              <w:rPr>
                <w:rFonts w:ascii="Century Gothic" w:eastAsia="Calibri" w:hAnsi="Century Gothic" w:cs="Arial"/>
              </w:rPr>
              <w:t>nt: ……………………………………………………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Address: …………</w:t>
            </w:r>
            <w:r w:rsidRPr="00E03F69">
              <w:rPr>
                <w:rFonts w:ascii="Century Gothic" w:eastAsia="Calibri" w:hAnsi="Century Gothic" w:cs="Arial"/>
              </w:rPr>
              <w:t>………………………………………………………………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Telephone No: …</w:t>
            </w:r>
            <w:r w:rsidRPr="00E03F69">
              <w:rPr>
                <w:rFonts w:ascii="Century Gothic" w:eastAsia="Calibri" w:hAnsi="Century Gothic" w:cs="Arial"/>
              </w:rPr>
              <w:t>……………………………………………………………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  <w:tr w:rsidR="00E03F69" w:rsidRPr="00E03F69" w:rsidTr="003A100A">
        <w:trPr>
          <w:trHeight w:val="503"/>
        </w:trPr>
        <w:tc>
          <w:tcPr>
            <w:tcW w:w="4788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Name of Institution against which claim is raised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  <w:tr w:rsidR="00E03F69" w:rsidRPr="00E03F69" w:rsidTr="003A100A">
        <w:tc>
          <w:tcPr>
            <w:tcW w:w="4788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Branch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  <w:tr w:rsidR="00E03F69" w:rsidRPr="00E03F69" w:rsidTr="003A100A">
        <w:tc>
          <w:tcPr>
            <w:tcW w:w="4788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Amount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  <w:tr w:rsidR="00E03F69" w:rsidRPr="00E03F69" w:rsidTr="00E03F69">
        <w:trPr>
          <w:trHeight w:val="1448"/>
        </w:trPr>
        <w:tc>
          <w:tcPr>
            <w:tcW w:w="4788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Brief statement of claim and Remedy Sought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  <w:tr w:rsidR="00E03F69" w:rsidRPr="00E03F69" w:rsidTr="003A100A">
        <w:tc>
          <w:tcPr>
            <w:tcW w:w="4788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Supporting Documents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  <w:tr w:rsidR="00E03F69" w:rsidRPr="00E03F69" w:rsidTr="003A100A">
        <w:tc>
          <w:tcPr>
            <w:tcW w:w="11898" w:type="dxa"/>
            <w:gridSpan w:val="2"/>
            <w:shd w:val="clear" w:color="auto" w:fill="auto"/>
          </w:tcPr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Declaration : I ………………………………….declare that the information provided herein is true to the best of my knowledge and belief and that I did log my complaint to my Bank whereupon the failed on………………….day of ………………….to respond/resolve the matter.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I also declare that this claim is not subject of any pending or concluded proceedings in any court of law or tribunal.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Signed……………………..Date………………………….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bookmarkStart w:id="0" w:name="_GoBack"/>
            <w:bookmarkEnd w:id="0"/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  <w:r w:rsidRPr="00E03F69">
              <w:rPr>
                <w:rFonts w:ascii="Century Gothic" w:eastAsia="Calibri" w:hAnsi="Century Gothic" w:cs="Arial"/>
              </w:rPr>
              <w:t>*Delete whichever is inapplicable</w:t>
            </w:r>
          </w:p>
          <w:p w:rsidR="00E03F69" w:rsidRPr="00E03F69" w:rsidRDefault="00E03F69" w:rsidP="00E03F69">
            <w:pPr>
              <w:spacing w:after="0" w:line="240" w:lineRule="auto"/>
              <w:jc w:val="both"/>
              <w:rPr>
                <w:rFonts w:ascii="Century Gothic" w:eastAsia="Calibri" w:hAnsi="Century Gothic" w:cs="Arial"/>
              </w:rPr>
            </w:pPr>
          </w:p>
        </w:tc>
      </w:tr>
    </w:tbl>
    <w:p w:rsidR="00B41100" w:rsidRPr="00E03F69" w:rsidRDefault="00B41100">
      <w:pPr>
        <w:rPr>
          <w:rFonts w:ascii="Century Gothic" w:hAnsi="Century Gothic"/>
        </w:rPr>
      </w:pPr>
    </w:p>
    <w:sectPr w:rsidR="00B41100" w:rsidRPr="00E0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4490"/>
    <w:multiLevelType w:val="hybridMultilevel"/>
    <w:tmpl w:val="F5987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69"/>
    <w:rsid w:val="00B41100"/>
    <w:rsid w:val="00E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20D47-480D-4776-8287-32C0214A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S. Feruzi</dc:creator>
  <cp:keywords/>
  <dc:description/>
  <cp:lastModifiedBy>Amanda S. Feruzi</cp:lastModifiedBy>
  <cp:revision>1</cp:revision>
  <dcterms:created xsi:type="dcterms:W3CDTF">2017-06-02T14:54:00Z</dcterms:created>
  <dcterms:modified xsi:type="dcterms:W3CDTF">2017-06-02T15:14:00Z</dcterms:modified>
</cp:coreProperties>
</file>